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252C" w14:textId="77777777" w:rsidR="00B352EE" w:rsidRPr="002716BC" w:rsidRDefault="0081294B" w:rsidP="002923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6B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14:paraId="135AD339" w14:textId="3CD82204" w:rsidR="002716BC" w:rsidRDefault="002716BC" w:rsidP="00E34921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з</w:t>
      </w:r>
      <w:r w:rsidRPr="002716BC">
        <w:rPr>
          <w:rFonts w:ascii="Times New Roman" w:hAnsi="Times New Roman" w:cs="Times New Roman"/>
          <w:b/>
          <w:sz w:val="28"/>
          <w:lang w:val="uk-UA"/>
        </w:rPr>
        <w:t xml:space="preserve">мін в </w:t>
      </w:r>
      <w:r w:rsidR="00E34921">
        <w:rPr>
          <w:rFonts w:ascii="Times New Roman" w:hAnsi="Times New Roman" w:cs="Times New Roman"/>
          <w:b/>
          <w:sz w:val="28"/>
          <w:lang w:val="uk-UA"/>
        </w:rPr>
        <w:t xml:space="preserve">програмі </w:t>
      </w:r>
      <w:r w:rsidR="00E34921" w:rsidRPr="00E34921">
        <w:rPr>
          <w:rFonts w:ascii="Times New Roman" w:hAnsi="Times New Roman" w:cs="Times New Roman"/>
          <w:b/>
          <w:sz w:val="28"/>
          <w:lang w:val="uk-UA"/>
        </w:rPr>
        <w:t xml:space="preserve">оздоровлення та відпочинку дітей </w:t>
      </w:r>
      <w:proofErr w:type="spellStart"/>
      <w:r w:rsidR="00E34921" w:rsidRPr="00E34921">
        <w:rPr>
          <w:rFonts w:ascii="Times New Roman" w:hAnsi="Times New Roman" w:cs="Times New Roman"/>
          <w:b/>
          <w:sz w:val="28"/>
          <w:lang w:val="uk-UA"/>
        </w:rPr>
        <w:t>Вараської</w:t>
      </w:r>
      <w:proofErr w:type="spellEnd"/>
      <w:r w:rsidR="00E34921" w:rsidRPr="00E34921">
        <w:rPr>
          <w:rFonts w:ascii="Times New Roman" w:hAnsi="Times New Roman" w:cs="Times New Roman"/>
          <w:b/>
          <w:sz w:val="28"/>
          <w:lang w:val="uk-UA"/>
        </w:rPr>
        <w:t xml:space="preserve"> міської територіальної громади на 2021-2025 роки</w:t>
      </w:r>
    </w:p>
    <w:p w14:paraId="4A9DC559" w14:textId="77777777" w:rsidR="00E34921" w:rsidRPr="002716BC" w:rsidRDefault="00E34921" w:rsidP="00E34921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675"/>
        <w:gridCol w:w="4670"/>
      </w:tblGrid>
      <w:tr w:rsidR="00E34921" w14:paraId="72338159" w14:textId="77777777" w:rsidTr="00E34921">
        <w:trPr>
          <w:trHeight w:val="240"/>
        </w:trPr>
        <w:tc>
          <w:tcPr>
            <w:tcW w:w="9345" w:type="dxa"/>
            <w:gridSpan w:val="2"/>
          </w:tcPr>
          <w:p w14:paraId="502257D6" w14:textId="77777777" w:rsidR="006C1F82" w:rsidRDefault="00E34921" w:rsidP="00E34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Таблиця 1 та Таблиця 4 </w:t>
            </w:r>
          </w:p>
          <w:p w14:paraId="55672CEE" w14:textId="29417B42" w:rsidR="00E34921" w:rsidRDefault="00E34921" w:rsidP="00E34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Додатку до програми</w:t>
            </w:r>
          </w:p>
        </w:tc>
      </w:tr>
      <w:tr w:rsidR="00AE7BBC" w:rsidRPr="002716BC" w14:paraId="7EC8A002" w14:textId="77777777" w:rsidTr="00E34921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2D9DC2FB" w14:textId="77777777" w:rsidR="0081294B" w:rsidRPr="002716BC" w:rsidRDefault="00905F4A" w:rsidP="00E34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670" w:type="dxa"/>
          </w:tcPr>
          <w:p w14:paraId="184DE14A" w14:textId="77777777" w:rsidR="0081294B" w:rsidRPr="002716BC" w:rsidRDefault="00905F4A" w:rsidP="00E34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Пропонується </w:t>
            </w:r>
          </w:p>
        </w:tc>
      </w:tr>
      <w:tr w:rsidR="00E34921" w:rsidRPr="00E34921" w14:paraId="357478DD" w14:textId="77777777" w:rsidTr="00E34921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386C076D" w14:textId="77777777" w:rsidR="00E34921" w:rsidRPr="006C1F82" w:rsidRDefault="00E34921" w:rsidP="00E349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4. Забезпечення послугами оздоровлення та відпочинку дітей, які потребують особливої соціальної уваги та підтримки, шляхом  компенсації вартості путівок на оздоровлення  дітей через співфінансування з місцевого бюджету у вигляді інших субвенцій обласному бюджету</w:t>
            </w:r>
          </w:p>
          <w:p w14:paraId="2FAB7051" w14:textId="44A54B39" w:rsidR="00E34921" w:rsidRPr="002716BC" w:rsidRDefault="00E34921" w:rsidP="00E349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Виконавець: Департамент культури, туризму, молоді та спорту виконавчого комітету </w:t>
            </w:r>
            <w:proofErr w:type="spellStart"/>
            <w:r w:rsidRPr="006C1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6C1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4670" w:type="dxa"/>
          </w:tcPr>
          <w:p w14:paraId="3455A852" w14:textId="77777777" w:rsidR="00E34921" w:rsidRPr="006C1F82" w:rsidRDefault="00E34921" w:rsidP="00E349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4. Забезпечення послугами оздоровлення та відпочинку дітей, які потребують особливої соціальної уваги та підтримки, шляхом  компенсації вартості путівок на оздоровлення  дітей через співфінансування з місцевого бюджету у вигляді інших субвенцій обласному бюджету</w:t>
            </w:r>
          </w:p>
          <w:p w14:paraId="5F009C2E" w14:textId="3F7190F0" w:rsidR="00E34921" w:rsidRPr="006C1F82" w:rsidRDefault="00E34921" w:rsidP="00E349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Виконавець: Департамент соціального захисту та гідності виконавчого комітету </w:t>
            </w:r>
            <w:proofErr w:type="spellStart"/>
            <w:r w:rsidRPr="006C1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6C1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</w:tr>
    </w:tbl>
    <w:p w14:paraId="22F82566" w14:textId="77777777" w:rsidR="00905F4A" w:rsidRPr="002716BC" w:rsidRDefault="00905F4A" w:rsidP="00905F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93AE1C" w14:textId="77777777" w:rsidR="003F09DC" w:rsidRPr="0081294B" w:rsidRDefault="003F09DC" w:rsidP="003F09D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F09DC" w:rsidRPr="0081294B" w:rsidSect="00B3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203"/>
    <w:multiLevelType w:val="hybridMultilevel"/>
    <w:tmpl w:val="8A485724"/>
    <w:lvl w:ilvl="0" w:tplc="65D63A0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3100E3"/>
    <w:multiLevelType w:val="hybridMultilevel"/>
    <w:tmpl w:val="AC026AEC"/>
    <w:lvl w:ilvl="0" w:tplc="4A283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850FC0"/>
    <w:multiLevelType w:val="hybridMultilevel"/>
    <w:tmpl w:val="C57EF2CC"/>
    <w:lvl w:ilvl="0" w:tplc="64A0B0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4B"/>
    <w:rsid w:val="00157BBA"/>
    <w:rsid w:val="0016531E"/>
    <w:rsid w:val="002716BC"/>
    <w:rsid w:val="002923FE"/>
    <w:rsid w:val="00347C64"/>
    <w:rsid w:val="003509D1"/>
    <w:rsid w:val="003E501D"/>
    <w:rsid w:val="003F09DC"/>
    <w:rsid w:val="00520C53"/>
    <w:rsid w:val="005976F7"/>
    <w:rsid w:val="006C1F82"/>
    <w:rsid w:val="006C38B0"/>
    <w:rsid w:val="00766CFD"/>
    <w:rsid w:val="0081294B"/>
    <w:rsid w:val="00905F4A"/>
    <w:rsid w:val="00915066"/>
    <w:rsid w:val="009C131F"/>
    <w:rsid w:val="00AE7BBC"/>
    <w:rsid w:val="00B352EE"/>
    <w:rsid w:val="00BF45F1"/>
    <w:rsid w:val="00CC23F1"/>
    <w:rsid w:val="00D66C8B"/>
    <w:rsid w:val="00E3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ADB0"/>
  <w15:docId w15:val="{F659E403-43F6-4ED1-8EA7-F4562E08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2EE"/>
  </w:style>
  <w:style w:type="paragraph" w:styleId="2">
    <w:name w:val="heading 2"/>
    <w:basedOn w:val="a"/>
    <w:next w:val="a"/>
    <w:link w:val="20"/>
    <w:semiHidden/>
    <w:unhideWhenUsed/>
    <w:qFormat/>
    <w:rsid w:val="00905F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905F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0C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905F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05F4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905F4A"/>
    <w:pPr>
      <w:tabs>
        <w:tab w:val="lef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">
    <w:name w:val="Знак Знак5"/>
    <w:rsid w:val="00905F4A"/>
    <w:rPr>
      <w:rFonts w:ascii="Courier New" w:eastAsia="SimSun" w:hAnsi="Courier New" w:cs="Courier New"/>
      <w:lang w:val="ru-RU" w:eastAsia="ru-RU" w:bidi="ar-SA"/>
    </w:rPr>
  </w:style>
  <w:style w:type="paragraph" w:styleId="a6">
    <w:name w:val="Body Text"/>
    <w:basedOn w:val="a"/>
    <w:link w:val="a7"/>
    <w:rsid w:val="00905F4A"/>
    <w:pPr>
      <w:spacing w:after="12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05F4A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rsid w:val="00905F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905F4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905F4A"/>
    <w:rPr>
      <w:b/>
      <w:bCs/>
    </w:rPr>
  </w:style>
  <w:style w:type="paragraph" w:styleId="ab">
    <w:name w:val="Block Text"/>
    <w:basedOn w:val="a"/>
    <w:rsid w:val="00905F4A"/>
    <w:pPr>
      <w:autoSpaceDE w:val="0"/>
      <w:autoSpaceDN w:val="0"/>
      <w:spacing w:after="0" w:line="240" w:lineRule="auto"/>
      <w:ind w:left="-1985" w:right="-1404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ac">
    <w:name w:val="Знак Знак"/>
    <w:basedOn w:val="a"/>
    <w:rsid w:val="00905F4A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d">
    <w:name w:val="header"/>
    <w:basedOn w:val="a"/>
    <w:link w:val="ae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05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05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aliases w:val="Знак"/>
    <w:basedOn w:val="a"/>
    <w:link w:val="HTML0"/>
    <w:unhideWhenUsed/>
    <w:rsid w:val="00271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aliases w:val="Знак Знак1"/>
    <w:basedOn w:val="a0"/>
    <w:link w:val="HTML"/>
    <w:rsid w:val="002716B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cp:lastPrinted>2021-09-15T06:02:00Z</cp:lastPrinted>
  <dcterms:created xsi:type="dcterms:W3CDTF">2021-11-02T14:28:00Z</dcterms:created>
  <dcterms:modified xsi:type="dcterms:W3CDTF">2021-11-02T14:28:00Z</dcterms:modified>
</cp:coreProperties>
</file>