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2EE2" w14:textId="77777777" w:rsidR="00421299" w:rsidRPr="00193309" w:rsidRDefault="00421299" w:rsidP="00421299">
      <w:pPr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15746D73" wp14:editId="2E979BA9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7DA06625" w14:textId="77777777" w:rsidR="00421299" w:rsidRPr="005C3B1A" w:rsidRDefault="00421299" w:rsidP="00421299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0D7B95AD" w14:textId="77777777" w:rsidR="00421299" w:rsidRDefault="00421299" w:rsidP="00421299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5929C79E" w14:textId="77777777" w:rsidR="00421299" w:rsidRPr="00830B1E" w:rsidRDefault="00421299" w:rsidP="00421299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32DBD3F6" w14:textId="77777777" w:rsidR="00421299" w:rsidRDefault="00421299" w:rsidP="004212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365F5CDC" w14:textId="77777777" w:rsidR="00421299" w:rsidRDefault="00421299" w:rsidP="00421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37A2B42" w14:textId="77777777" w:rsidR="00421299" w:rsidRPr="00830B1E" w:rsidRDefault="00421299" w:rsidP="00421299">
      <w:pPr>
        <w:jc w:val="center"/>
      </w:pPr>
    </w:p>
    <w:p w14:paraId="00DA3376" w14:textId="77777777" w:rsidR="00421299" w:rsidRDefault="00421299" w:rsidP="00421299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4DF4D6FC" w14:textId="77777777" w:rsidR="00421299" w:rsidRDefault="00421299" w:rsidP="00421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44E86654" w14:textId="77777777" w:rsidR="00421299" w:rsidRPr="00985740" w:rsidRDefault="00985740" w:rsidP="00421299">
      <w:pPr>
        <w:rPr>
          <w:rFonts w:cs="Times New Roman CYR"/>
          <w:b/>
          <w:sz w:val="28"/>
          <w:szCs w:val="28"/>
        </w:rPr>
      </w:pPr>
      <w:r w:rsidRPr="00985740">
        <w:rPr>
          <w:rFonts w:cs="Times New Roman CYR"/>
          <w:b/>
          <w:sz w:val="28"/>
          <w:szCs w:val="28"/>
        </w:rPr>
        <w:t>06 жовтня</w:t>
      </w:r>
      <w:r w:rsidR="00421299" w:rsidRPr="00985740">
        <w:rPr>
          <w:rFonts w:cs="Times New Roman CYR"/>
          <w:b/>
          <w:sz w:val="28"/>
          <w:szCs w:val="28"/>
        </w:rPr>
        <w:t xml:space="preserve">  </w:t>
      </w:r>
      <w:r w:rsidR="00421299" w:rsidRPr="00985740">
        <w:rPr>
          <w:b/>
          <w:sz w:val="28"/>
          <w:szCs w:val="28"/>
        </w:rPr>
        <w:t xml:space="preserve">2022 </w:t>
      </w:r>
      <w:r w:rsidR="00421299" w:rsidRPr="00985740">
        <w:rPr>
          <w:rFonts w:cs="Times New Roman CYR"/>
          <w:b/>
          <w:sz w:val="28"/>
          <w:szCs w:val="28"/>
        </w:rPr>
        <w:t xml:space="preserve">року                                        </w:t>
      </w:r>
      <w:r w:rsidRPr="00985740">
        <w:rPr>
          <w:rFonts w:cs="Times New Roman CYR"/>
          <w:b/>
          <w:sz w:val="28"/>
          <w:szCs w:val="28"/>
        </w:rPr>
        <w:tab/>
      </w:r>
      <w:r w:rsidRPr="00985740">
        <w:rPr>
          <w:rFonts w:cs="Times New Roman CYR"/>
          <w:b/>
          <w:sz w:val="28"/>
          <w:szCs w:val="28"/>
        </w:rPr>
        <w:tab/>
      </w:r>
      <w:r w:rsidRPr="00985740">
        <w:rPr>
          <w:rFonts w:cs="Times New Roman CYR"/>
          <w:b/>
          <w:sz w:val="28"/>
          <w:szCs w:val="28"/>
        </w:rPr>
        <w:tab/>
      </w:r>
      <w:r w:rsidR="00421299" w:rsidRPr="00985740">
        <w:rPr>
          <w:rFonts w:cs="Times New Roman CYR"/>
          <w:b/>
          <w:sz w:val="28"/>
          <w:szCs w:val="28"/>
        </w:rPr>
        <w:t xml:space="preserve">  №</w:t>
      </w:r>
      <w:r w:rsidRPr="00985740">
        <w:rPr>
          <w:rFonts w:cs="Times New Roman CYR"/>
          <w:b/>
          <w:sz w:val="28"/>
          <w:szCs w:val="28"/>
        </w:rPr>
        <w:t>366-ПРВ-22-7114</w:t>
      </w:r>
    </w:p>
    <w:p w14:paraId="22AA6F39" w14:textId="77777777" w:rsidR="00421299" w:rsidRDefault="00421299" w:rsidP="0042129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7F7994DA" w14:textId="77777777" w:rsidR="00421299" w:rsidRDefault="00421299" w:rsidP="0042129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76506368" w14:textId="77777777" w:rsidR="00421299" w:rsidRDefault="00421299" w:rsidP="0042129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Ткачу М.С. на зміну місця реєстрації </w:t>
      </w:r>
    </w:p>
    <w:p w14:paraId="0502827F" w14:textId="77777777" w:rsidR="00421299" w:rsidRPr="00830B1E" w:rsidRDefault="00421299" w:rsidP="0042129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у гуртожитку «Прометей» </w:t>
      </w:r>
      <w:proofErr w:type="spellStart"/>
      <w:r>
        <w:rPr>
          <w:rFonts w:ascii="Times New Roman" w:hAnsi="Times New Roman"/>
          <w:b w:val="0"/>
          <w:i w:val="0"/>
        </w:rPr>
        <w:t>м.Вараш</w:t>
      </w:r>
      <w:proofErr w:type="spellEnd"/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4C550366" w14:textId="77777777" w:rsidR="00421299" w:rsidRPr="00C20259" w:rsidRDefault="00421299" w:rsidP="00421299">
      <w:pPr>
        <w:jc w:val="both"/>
      </w:pPr>
    </w:p>
    <w:p w14:paraId="747041E8" w14:textId="77777777" w:rsidR="00421299" w:rsidRDefault="00421299" w:rsidP="00421299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Ткача М.С. вх.№Т-218-ЗГ-22</w:t>
      </w:r>
      <w:r w:rsidRPr="00421299">
        <w:rPr>
          <w:sz w:val="28"/>
          <w:szCs w:val="28"/>
        </w:rPr>
        <w:t xml:space="preserve"> </w:t>
      </w:r>
      <w:r>
        <w:rPr>
          <w:sz w:val="28"/>
          <w:szCs w:val="28"/>
        </w:rPr>
        <w:t>від 01.09.2022, враховуючи пропозиції громадської комісії з житлових питань при виконавчому комітеті Вараської міської ради (протокол №</w:t>
      </w:r>
      <w:r w:rsidR="001A6AD7" w:rsidRPr="001A6AD7">
        <w:rPr>
          <w:sz w:val="28"/>
          <w:szCs w:val="28"/>
        </w:rPr>
        <w:t>6001-ПТ-63-7114-22</w:t>
      </w:r>
      <w:r>
        <w:rPr>
          <w:sz w:val="28"/>
          <w:szCs w:val="28"/>
        </w:rPr>
        <w:t xml:space="preserve"> від 06.10.2022),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119D6A07" w14:textId="77777777" w:rsidR="00421299" w:rsidRPr="00830B1E" w:rsidRDefault="00421299" w:rsidP="00421299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5EF9550D" w14:textId="77777777" w:rsidR="00421299" w:rsidRPr="00B42A3A" w:rsidRDefault="00421299" w:rsidP="00421299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1E40AAA4" w14:textId="77777777" w:rsidR="00421299" w:rsidRPr="0094587E" w:rsidRDefault="00421299" w:rsidP="00421299">
      <w:pPr>
        <w:jc w:val="both"/>
        <w:rPr>
          <w:sz w:val="20"/>
          <w:szCs w:val="20"/>
        </w:rPr>
      </w:pPr>
    </w:p>
    <w:p w14:paraId="31DF2407" w14:textId="77777777" w:rsidR="00421299" w:rsidRDefault="00421299" w:rsidP="0042129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Ткачу Миколі Степановичу дозвіл на зміну реєстрації місця проживання із жилої площі у гуртожитку у виді ліжко-місця у кімнаті 320 на ліжко-місце у кімнаті </w:t>
      </w:r>
      <w:r w:rsidR="001A6AD7">
        <w:rPr>
          <w:sz w:val="28"/>
          <w:szCs w:val="28"/>
        </w:rPr>
        <w:t xml:space="preserve">304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58760133" w14:textId="77777777" w:rsidR="00421299" w:rsidRPr="00810F0C" w:rsidRDefault="00421299" w:rsidP="00421299">
      <w:pPr>
        <w:ind w:firstLine="567"/>
        <w:jc w:val="both"/>
        <w:rPr>
          <w:sz w:val="20"/>
          <w:szCs w:val="20"/>
        </w:rPr>
      </w:pPr>
    </w:p>
    <w:p w14:paraId="4218E781" w14:textId="77777777" w:rsidR="00421299" w:rsidRDefault="00421299" w:rsidP="0042129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07621DE" w14:textId="77777777" w:rsidR="00421299" w:rsidRPr="00810F0C" w:rsidRDefault="00421299" w:rsidP="00421299">
      <w:pPr>
        <w:ind w:firstLine="567"/>
        <w:jc w:val="both"/>
        <w:rPr>
          <w:sz w:val="20"/>
          <w:szCs w:val="20"/>
        </w:rPr>
      </w:pPr>
    </w:p>
    <w:p w14:paraId="5EFE31F7" w14:textId="77777777" w:rsidR="00421299" w:rsidRPr="00615280" w:rsidRDefault="00421299" w:rsidP="0042129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8CFB548" w14:textId="77777777" w:rsidR="00421299" w:rsidRPr="00C20259" w:rsidRDefault="00421299" w:rsidP="00421299">
      <w:pPr>
        <w:rPr>
          <w:sz w:val="20"/>
          <w:szCs w:val="20"/>
        </w:rPr>
      </w:pPr>
    </w:p>
    <w:p w14:paraId="336A8238" w14:textId="77777777" w:rsidR="00421299" w:rsidRPr="00830B1E" w:rsidRDefault="00421299" w:rsidP="00421299">
      <w:pPr>
        <w:rPr>
          <w:sz w:val="20"/>
          <w:szCs w:val="20"/>
        </w:rPr>
      </w:pPr>
    </w:p>
    <w:p w14:paraId="181269E0" w14:textId="77777777" w:rsidR="0044204F" w:rsidRDefault="00421299" w:rsidP="00421299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sectPr w:rsidR="0044204F" w:rsidSect="001A6AD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885F3" w14:textId="77777777" w:rsidR="00124545" w:rsidRDefault="00124545">
      <w:r>
        <w:separator/>
      </w:r>
    </w:p>
  </w:endnote>
  <w:endnote w:type="continuationSeparator" w:id="0">
    <w:p w14:paraId="69C65CD2" w14:textId="77777777" w:rsidR="00124545" w:rsidRDefault="0012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B75CB" w14:textId="77777777" w:rsidR="00124545" w:rsidRDefault="00124545">
      <w:r>
        <w:separator/>
      </w:r>
    </w:p>
  </w:footnote>
  <w:footnote w:type="continuationSeparator" w:id="0">
    <w:p w14:paraId="515DD163" w14:textId="77777777" w:rsidR="00124545" w:rsidRDefault="00124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0336B" w14:textId="77777777" w:rsidR="00AB46CB" w:rsidRDefault="0042129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6AD7" w:rsidRPr="001A6AD7">
      <w:rPr>
        <w:noProof/>
        <w:lang w:val="ru-RU"/>
      </w:rPr>
      <w:t>2</w:t>
    </w:r>
    <w:r>
      <w:fldChar w:fldCharType="end"/>
    </w:r>
  </w:p>
  <w:p w14:paraId="43F15721" w14:textId="77777777" w:rsidR="00AB46CB" w:rsidRDefault="00EB6E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99"/>
    <w:rsid w:val="000F4EE6"/>
    <w:rsid w:val="00124545"/>
    <w:rsid w:val="001A6AD7"/>
    <w:rsid w:val="00421299"/>
    <w:rsid w:val="008203D6"/>
    <w:rsid w:val="00985740"/>
    <w:rsid w:val="00C2655C"/>
    <w:rsid w:val="00E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32C6"/>
  <w15:chartTrackingRefBased/>
  <w15:docId w15:val="{FA7CCAC3-2BDE-4336-BBAE-BFBEB6C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212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1299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421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12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1A6AD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A6AD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</Words>
  <Characters>999</Characters>
  <Application>Microsoft Office Word</Application>
  <DocSecurity>4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2022-10-07T06:45:00Z</dcterms:created>
  <dcterms:modified xsi:type="dcterms:W3CDTF">2022-10-07T06:45:00Z</dcterms:modified>
</cp:coreProperties>
</file>